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AADA" w14:textId="4838A6E9" w:rsidR="0077375B" w:rsidRDefault="0077375B" w:rsidP="0077375B">
      <w:pPr>
        <w:jc w:val="center"/>
        <w:rPr>
          <w:b/>
          <w:bCs/>
          <w:sz w:val="56"/>
          <w:szCs w:val="56"/>
        </w:rPr>
      </w:pPr>
      <w:r w:rsidRPr="0077375B">
        <w:rPr>
          <w:b/>
          <w:bCs/>
          <w:sz w:val="56"/>
          <w:szCs w:val="56"/>
        </w:rPr>
        <w:t>Niveau 2</w:t>
      </w:r>
    </w:p>
    <w:p w14:paraId="18B15533" w14:textId="77777777" w:rsidR="0077375B" w:rsidRPr="0077375B" w:rsidRDefault="0077375B" w:rsidP="0077375B">
      <w:pPr>
        <w:jc w:val="center"/>
        <w:rPr>
          <w:b/>
          <w:bCs/>
          <w:sz w:val="56"/>
          <w:szCs w:val="5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4A54A9" w14:paraId="52582FCE" w14:textId="77777777" w:rsidTr="004A54A9">
        <w:tc>
          <w:tcPr>
            <w:tcW w:w="1696" w:type="dxa"/>
          </w:tcPr>
          <w:p w14:paraId="576BCBBF" w14:textId="47DB5ABA" w:rsidR="004A54A9" w:rsidRPr="0007207B" w:rsidRDefault="004A54A9">
            <w:pPr>
              <w:rPr>
                <w:b/>
                <w:bCs/>
              </w:rPr>
            </w:pPr>
            <w:r w:rsidRPr="0007207B">
              <w:rPr>
                <w:b/>
                <w:bCs/>
              </w:rPr>
              <w:t>Titel:</w:t>
            </w:r>
          </w:p>
        </w:tc>
        <w:tc>
          <w:tcPr>
            <w:tcW w:w="7654" w:type="dxa"/>
          </w:tcPr>
          <w:p w14:paraId="5D74511A" w14:textId="1BB88DD7" w:rsidR="004A54A9" w:rsidRDefault="004A54A9"/>
        </w:tc>
      </w:tr>
      <w:tr w:rsidR="004A54A9" w14:paraId="5BACDA8E" w14:textId="77777777" w:rsidTr="004A54A9">
        <w:tc>
          <w:tcPr>
            <w:tcW w:w="1696" w:type="dxa"/>
          </w:tcPr>
          <w:p w14:paraId="1C2ED81E" w14:textId="6678D25B" w:rsidR="004A54A9" w:rsidRPr="0007207B" w:rsidRDefault="004A54A9">
            <w:pPr>
              <w:rPr>
                <w:b/>
                <w:bCs/>
              </w:rPr>
            </w:pPr>
            <w:r w:rsidRPr="0007207B">
              <w:rPr>
                <w:b/>
                <w:bCs/>
              </w:rPr>
              <w:t>Datum:</w:t>
            </w:r>
          </w:p>
        </w:tc>
        <w:tc>
          <w:tcPr>
            <w:tcW w:w="7654" w:type="dxa"/>
          </w:tcPr>
          <w:p w14:paraId="4C25A80D" w14:textId="1226203D" w:rsidR="004A54A9" w:rsidRDefault="004A54A9"/>
        </w:tc>
      </w:tr>
      <w:tr w:rsidR="004A54A9" w14:paraId="2126F2A3" w14:textId="77777777" w:rsidTr="004A54A9">
        <w:tc>
          <w:tcPr>
            <w:tcW w:w="1696" w:type="dxa"/>
          </w:tcPr>
          <w:p w14:paraId="11495FA4" w14:textId="2F01F37B" w:rsidR="004A54A9" w:rsidRPr="0007207B" w:rsidRDefault="004A54A9">
            <w:pPr>
              <w:rPr>
                <w:b/>
                <w:bCs/>
              </w:rPr>
            </w:pPr>
            <w:r w:rsidRPr="0007207B">
              <w:rPr>
                <w:b/>
                <w:bCs/>
              </w:rPr>
              <w:t>Relevantie:</w:t>
            </w:r>
          </w:p>
        </w:tc>
        <w:tc>
          <w:tcPr>
            <w:tcW w:w="7654" w:type="dxa"/>
          </w:tcPr>
          <w:p w14:paraId="3EE4458F" w14:textId="77777777" w:rsidR="004A54A9" w:rsidRDefault="004A54A9" w:rsidP="00A33607"/>
          <w:p w14:paraId="719320B2" w14:textId="77777777" w:rsidR="00596174" w:rsidRDefault="00596174" w:rsidP="00A33607"/>
          <w:p w14:paraId="46E6D930" w14:textId="564D611B" w:rsidR="00596174" w:rsidRDefault="00596174" w:rsidP="00A33607"/>
        </w:tc>
      </w:tr>
      <w:tr w:rsidR="004A54A9" w14:paraId="31B4D6D1" w14:textId="77777777" w:rsidTr="004A54A9">
        <w:tc>
          <w:tcPr>
            <w:tcW w:w="1696" w:type="dxa"/>
          </w:tcPr>
          <w:p w14:paraId="6E3715C7" w14:textId="068F1F8B" w:rsidR="004A54A9" w:rsidRPr="0007207B" w:rsidRDefault="004A54A9">
            <w:pPr>
              <w:rPr>
                <w:b/>
                <w:bCs/>
              </w:rPr>
            </w:pPr>
            <w:r w:rsidRPr="0007207B">
              <w:rPr>
                <w:b/>
                <w:bCs/>
              </w:rPr>
              <w:t>Context</w:t>
            </w:r>
          </w:p>
        </w:tc>
        <w:tc>
          <w:tcPr>
            <w:tcW w:w="7654" w:type="dxa"/>
          </w:tcPr>
          <w:p w14:paraId="07A28E0E" w14:textId="77777777" w:rsidR="004A54A9" w:rsidRDefault="004A54A9" w:rsidP="0007207B"/>
          <w:p w14:paraId="17CE82A1" w14:textId="77777777" w:rsidR="00596174" w:rsidRDefault="00596174" w:rsidP="0007207B"/>
          <w:p w14:paraId="524B66D5" w14:textId="02307393" w:rsidR="00596174" w:rsidRDefault="00596174" w:rsidP="0007207B"/>
        </w:tc>
      </w:tr>
      <w:tr w:rsidR="004A54A9" w14:paraId="6930256D" w14:textId="77777777" w:rsidTr="004A54A9">
        <w:tc>
          <w:tcPr>
            <w:tcW w:w="1696" w:type="dxa"/>
          </w:tcPr>
          <w:p w14:paraId="01A1D6D0" w14:textId="6E60FDDE" w:rsidR="004A54A9" w:rsidRPr="0007207B" w:rsidRDefault="004A54A9">
            <w:pPr>
              <w:rPr>
                <w:b/>
                <w:bCs/>
              </w:rPr>
            </w:pPr>
            <w:r w:rsidRPr="0007207B">
              <w:rPr>
                <w:b/>
                <w:bCs/>
              </w:rPr>
              <w:t>Bewijs:</w:t>
            </w:r>
          </w:p>
        </w:tc>
        <w:tc>
          <w:tcPr>
            <w:tcW w:w="7654" w:type="dxa"/>
          </w:tcPr>
          <w:p w14:paraId="177ADD72" w14:textId="77777777" w:rsidR="004A54A9" w:rsidRDefault="004A54A9"/>
          <w:p w14:paraId="6B874483" w14:textId="77777777" w:rsidR="00596174" w:rsidRDefault="00596174"/>
          <w:p w14:paraId="501B4F1E" w14:textId="77777777" w:rsidR="00596174" w:rsidRDefault="00596174"/>
          <w:p w14:paraId="06831E38" w14:textId="77777777" w:rsidR="00596174" w:rsidRDefault="00596174"/>
          <w:p w14:paraId="6041087C" w14:textId="77777777" w:rsidR="00596174" w:rsidRDefault="00596174"/>
          <w:p w14:paraId="38BA9698" w14:textId="6F2B03E3" w:rsidR="00596174" w:rsidRDefault="00596174"/>
        </w:tc>
      </w:tr>
    </w:tbl>
    <w:p w14:paraId="44745452" w14:textId="4AB2B7E5" w:rsidR="00F37B67" w:rsidRPr="00F71CF2" w:rsidRDefault="006B187E" w:rsidP="002C600F">
      <w:pPr>
        <w:pStyle w:val="Lijstalinea"/>
        <w:numPr>
          <w:ilvl w:val="0"/>
          <w:numId w:val="1"/>
        </w:numPr>
        <w:rPr>
          <w:i/>
          <w:iCs/>
        </w:rPr>
      </w:pPr>
      <w:r w:rsidRPr="00F71CF2">
        <w:rPr>
          <w:i/>
          <w:iCs/>
        </w:rPr>
        <w:t xml:space="preserve">Bij een </w:t>
      </w:r>
      <w:r w:rsidR="002C600F" w:rsidRPr="00F71CF2">
        <w:rPr>
          <w:i/>
          <w:iCs/>
        </w:rPr>
        <w:t>direct bewijs voeg je onder het bewijzenkader het perspectief van een ander toe.</w:t>
      </w:r>
    </w:p>
    <w:p w14:paraId="3AFFD298" w14:textId="7A2777ED" w:rsidR="00C3175A" w:rsidRDefault="002C600F" w:rsidP="001F013E">
      <w:pPr>
        <w:pStyle w:val="Lijstalinea"/>
        <w:numPr>
          <w:ilvl w:val="0"/>
          <w:numId w:val="1"/>
        </w:numPr>
        <w:rPr>
          <w:i/>
          <w:iCs/>
        </w:rPr>
      </w:pPr>
      <w:r w:rsidRPr="00F71CF2">
        <w:rPr>
          <w:i/>
          <w:iCs/>
        </w:rPr>
        <w:t xml:space="preserve">Bij </w:t>
      </w:r>
      <w:r w:rsidR="00D64D32" w:rsidRPr="00F71CF2">
        <w:rPr>
          <w:i/>
          <w:iCs/>
        </w:rPr>
        <w:t xml:space="preserve">een </w:t>
      </w:r>
      <w:r w:rsidRPr="00F71CF2">
        <w:rPr>
          <w:i/>
          <w:iCs/>
        </w:rPr>
        <w:t xml:space="preserve">indirect bewijs voeg je </w:t>
      </w:r>
      <w:r w:rsidR="00D64D32" w:rsidRPr="00F71CF2">
        <w:rPr>
          <w:i/>
          <w:iCs/>
        </w:rPr>
        <w:t xml:space="preserve">onder het bewijzenkader </w:t>
      </w:r>
      <w:r w:rsidRPr="00F71CF2">
        <w:rPr>
          <w:i/>
          <w:iCs/>
        </w:rPr>
        <w:t>altijd een eigen reflectie toe waarin je aangeeft wat je hebt geleerd en wat je in de toekomst gaat toepassen.</w:t>
      </w:r>
    </w:p>
    <w:p w14:paraId="5730AA3E" w14:textId="45ACFE61" w:rsidR="0077375B" w:rsidRDefault="0077375B" w:rsidP="0077375B">
      <w:pPr>
        <w:rPr>
          <w:i/>
          <w:iCs/>
        </w:rPr>
      </w:pPr>
    </w:p>
    <w:p w14:paraId="6E0A32F3" w14:textId="14E8D728" w:rsidR="0077375B" w:rsidRDefault="0077375B" w:rsidP="0077375B">
      <w:pPr>
        <w:pBdr>
          <w:bottom w:val="single" w:sz="6" w:space="1" w:color="auto"/>
        </w:pBdr>
        <w:rPr>
          <w:i/>
          <w:iCs/>
        </w:rPr>
      </w:pPr>
    </w:p>
    <w:p w14:paraId="5F899D25" w14:textId="71F7627B" w:rsidR="0077375B" w:rsidRDefault="0077375B" w:rsidP="0077375B">
      <w:pPr>
        <w:rPr>
          <w:i/>
          <w:iCs/>
        </w:rPr>
      </w:pPr>
    </w:p>
    <w:p w14:paraId="3A89F22F" w14:textId="591CC552" w:rsidR="0077375B" w:rsidRDefault="0077375B" w:rsidP="0077375B">
      <w:pPr>
        <w:rPr>
          <w:i/>
          <w:iCs/>
        </w:rPr>
      </w:pPr>
    </w:p>
    <w:p w14:paraId="7219FC37" w14:textId="77777777" w:rsidR="0077375B" w:rsidRDefault="0077375B" w:rsidP="0077375B">
      <w:pPr>
        <w:rPr>
          <w:i/>
          <w:i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77375B" w14:paraId="7290B3C5" w14:textId="77777777" w:rsidTr="003A2488">
        <w:tc>
          <w:tcPr>
            <w:tcW w:w="1696" w:type="dxa"/>
          </w:tcPr>
          <w:p w14:paraId="7918A109" w14:textId="77777777" w:rsidR="0077375B" w:rsidRPr="0007207B" w:rsidRDefault="0077375B" w:rsidP="003A2488">
            <w:pPr>
              <w:rPr>
                <w:b/>
                <w:bCs/>
              </w:rPr>
            </w:pPr>
            <w:r w:rsidRPr="0007207B">
              <w:rPr>
                <w:b/>
                <w:bCs/>
              </w:rPr>
              <w:t>Titel:</w:t>
            </w:r>
          </w:p>
        </w:tc>
        <w:tc>
          <w:tcPr>
            <w:tcW w:w="7654" w:type="dxa"/>
          </w:tcPr>
          <w:p w14:paraId="40E6D546" w14:textId="356E701E" w:rsidR="0077375B" w:rsidRDefault="0077375B" w:rsidP="003A2488">
            <w:r>
              <w:t>G</w:t>
            </w:r>
            <w:r w:rsidRPr="0077375B">
              <w:t>eef je bewijs een titel, bijvoorbeeld “Filmfragment: contact met leerlingen”</w:t>
            </w:r>
          </w:p>
        </w:tc>
      </w:tr>
      <w:tr w:rsidR="0077375B" w14:paraId="79F8B085" w14:textId="77777777" w:rsidTr="003A2488">
        <w:tc>
          <w:tcPr>
            <w:tcW w:w="1696" w:type="dxa"/>
          </w:tcPr>
          <w:p w14:paraId="344D8880" w14:textId="77777777" w:rsidR="0077375B" w:rsidRPr="0007207B" w:rsidRDefault="0077375B" w:rsidP="003A2488">
            <w:pPr>
              <w:rPr>
                <w:b/>
                <w:bCs/>
              </w:rPr>
            </w:pPr>
            <w:r w:rsidRPr="0007207B">
              <w:rPr>
                <w:b/>
                <w:bCs/>
              </w:rPr>
              <w:t>Datum:</w:t>
            </w:r>
          </w:p>
        </w:tc>
        <w:tc>
          <w:tcPr>
            <w:tcW w:w="7654" w:type="dxa"/>
          </w:tcPr>
          <w:p w14:paraId="1D7A5AC3" w14:textId="79C7748C" w:rsidR="0077375B" w:rsidRDefault="0077375B" w:rsidP="003A2488">
            <w:r>
              <w:t>N</w:t>
            </w:r>
            <w:r w:rsidRPr="0077375B">
              <w:t>oem hier de datum waarop je het bewijs hebt verzameld</w:t>
            </w:r>
          </w:p>
        </w:tc>
      </w:tr>
      <w:tr w:rsidR="0077375B" w14:paraId="4535D476" w14:textId="77777777" w:rsidTr="003A2488">
        <w:tc>
          <w:tcPr>
            <w:tcW w:w="1696" w:type="dxa"/>
          </w:tcPr>
          <w:p w14:paraId="5498DBAC" w14:textId="77777777" w:rsidR="0077375B" w:rsidRPr="0007207B" w:rsidRDefault="0077375B" w:rsidP="003A2488">
            <w:pPr>
              <w:rPr>
                <w:b/>
                <w:bCs/>
              </w:rPr>
            </w:pPr>
            <w:r w:rsidRPr="0007207B">
              <w:rPr>
                <w:b/>
                <w:bCs/>
              </w:rPr>
              <w:t>Relevantie:</w:t>
            </w:r>
          </w:p>
        </w:tc>
        <w:tc>
          <w:tcPr>
            <w:tcW w:w="7654" w:type="dxa"/>
          </w:tcPr>
          <w:p w14:paraId="3394B82E" w14:textId="77777777" w:rsidR="0077375B" w:rsidRDefault="0077375B" w:rsidP="0077375B">
            <w:r>
              <w:t>N</w:t>
            </w:r>
            <w:r>
              <w:t xml:space="preserve">oem hier welk leerresultaat (LER) je aantoont met dit bewijs (noem ook de </w:t>
            </w:r>
          </w:p>
          <w:p w14:paraId="6B6A8E28" w14:textId="77777777" w:rsidR="0077375B" w:rsidRDefault="0077375B" w:rsidP="0077375B">
            <w:r>
              <w:t xml:space="preserve">nummer). Dit mogen er ook meer dan één zijn. Leg uit hoe het bewijs (een deel </w:t>
            </w:r>
          </w:p>
          <w:p w14:paraId="7F92FE61" w14:textId="75B9FD75" w:rsidR="0077375B" w:rsidRDefault="0077375B" w:rsidP="0077375B">
            <w:r>
              <w:t>van) de LER aantoont.</w:t>
            </w:r>
          </w:p>
        </w:tc>
      </w:tr>
      <w:tr w:rsidR="0077375B" w14:paraId="24572E17" w14:textId="77777777" w:rsidTr="003A2488">
        <w:tc>
          <w:tcPr>
            <w:tcW w:w="1696" w:type="dxa"/>
          </w:tcPr>
          <w:p w14:paraId="3D248B35" w14:textId="77777777" w:rsidR="0077375B" w:rsidRPr="0007207B" w:rsidRDefault="0077375B" w:rsidP="003A2488">
            <w:pPr>
              <w:rPr>
                <w:b/>
                <w:bCs/>
              </w:rPr>
            </w:pPr>
            <w:r w:rsidRPr="0007207B">
              <w:rPr>
                <w:b/>
                <w:bCs/>
              </w:rPr>
              <w:t>Context</w:t>
            </w:r>
          </w:p>
        </w:tc>
        <w:tc>
          <w:tcPr>
            <w:tcW w:w="7654" w:type="dxa"/>
          </w:tcPr>
          <w:p w14:paraId="7625B35E" w14:textId="77777777" w:rsidR="0077375B" w:rsidRDefault="0077375B" w:rsidP="0077375B">
            <w:r>
              <w:t>N</w:t>
            </w:r>
            <w:r>
              <w:t>oem hier kort de context van het bewijs, bijvoorbeeld:</w:t>
            </w:r>
          </w:p>
          <w:p w14:paraId="1F5F2572" w14:textId="77777777" w:rsidR="0077375B" w:rsidRDefault="0077375B" w:rsidP="0077375B">
            <w:r>
              <w:t xml:space="preserve">“Op dinsdag 2 maart was ik aanwezig bij de wiskundeles van klas X. Mijn rol was…. </w:t>
            </w:r>
          </w:p>
          <w:p w14:paraId="490A1F14" w14:textId="5E0B9699" w:rsidR="0077375B" w:rsidRDefault="0077375B" w:rsidP="0077375B">
            <w:r>
              <w:t>Vervolgens deed ik… Het doel hiervan was…”</w:t>
            </w:r>
          </w:p>
        </w:tc>
      </w:tr>
      <w:tr w:rsidR="0077375B" w14:paraId="2A04A8E3" w14:textId="77777777" w:rsidTr="003A2488">
        <w:tc>
          <w:tcPr>
            <w:tcW w:w="1696" w:type="dxa"/>
          </w:tcPr>
          <w:p w14:paraId="3F8FEA71" w14:textId="77777777" w:rsidR="0077375B" w:rsidRPr="0007207B" w:rsidRDefault="0077375B" w:rsidP="003A2488">
            <w:pPr>
              <w:rPr>
                <w:b/>
                <w:bCs/>
              </w:rPr>
            </w:pPr>
            <w:r w:rsidRPr="0007207B">
              <w:rPr>
                <w:b/>
                <w:bCs/>
              </w:rPr>
              <w:t>Bewijs:</w:t>
            </w:r>
          </w:p>
        </w:tc>
        <w:tc>
          <w:tcPr>
            <w:tcW w:w="7654" w:type="dxa"/>
          </w:tcPr>
          <w:p w14:paraId="60964ADF" w14:textId="77777777" w:rsidR="0077375B" w:rsidRDefault="0077375B" w:rsidP="0077375B">
            <w:r>
              <w:t>V</w:t>
            </w:r>
            <w:r>
              <w:t xml:space="preserve">oeg hier het daadwerkelijke bewijs toe. Je bewijs mag geen link zijn. </w:t>
            </w:r>
          </w:p>
          <w:p w14:paraId="00C3455A" w14:textId="77777777" w:rsidR="0077375B" w:rsidRDefault="0077375B" w:rsidP="0077375B">
            <w:r>
              <w:t xml:space="preserve">Is het bewijs een filmfragment? Upload de film in Cumlaude en verwijs hier naar </w:t>
            </w:r>
          </w:p>
          <w:p w14:paraId="5E48363B" w14:textId="77777777" w:rsidR="0077375B" w:rsidRDefault="0077375B" w:rsidP="0077375B">
            <w:r>
              <w:t>het filmfragment, bijvoorbeeld: “Filmfragment x, minuut 5:15 – 8:28”.</w:t>
            </w:r>
          </w:p>
          <w:p w14:paraId="1355598B" w14:textId="77777777" w:rsidR="0077375B" w:rsidRDefault="0077375B" w:rsidP="0077375B">
            <w:r>
              <w:t xml:space="preserve">Is het bewijs een digitaal leerarrangement? Plaats hier </w:t>
            </w:r>
            <w:proofErr w:type="spellStart"/>
            <w:r>
              <w:t>printscreens</w:t>
            </w:r>
            <w:proofErr w:type="spellEnd"/>
            <w:r>
              <w:t xml:space="preserve"> van de </w:t>
            </w:r>
          </w:p>
          <w:p w14:paraId="75F3EE2A" w14:textId="45FC4673" w:rsidR="0077375B" w:rsidRDefault="0077375B" w:rsidP="0077375B">
            <w:r>
              <w:t>relevante pagina’s. Markeer de plek waar de beoordelaar naar moet kijken.</w:t>
            </w:r>
          </w:p>
        </w:tc>
      </w:tr>
    </w:tbl>
    <w:p w14:paraId="104D217C" w14:textId="53C11A4C" w:rsidR="00C3175A" w:rsidRPr="00596174" w:rsidRDefault="00596174" w:rsidP="00C3175A">
      <w:pPr>
        <w:rPr>
          <w:b/>
          <w:bCs/>
          <w:u w:val="single"/>
        </w:rPr>
      </w:pPr>
      <w:r w:rsidRPr="00596174">
        <w:rPr>
          <w:b/>
          <w:bCs/>
          <w:highlight w:val="yellow"/>
          <w:u w:val="single"/>
        </w:rPr>
        <w:lastRenderedPageBreak/>
        <w:t>Stuk over bewijzen u</w:t>
      </w:r>
      <w:r w:rsidR="00C3175A" w:rsidRPr="00596174">
        <w:rPr>
          <w:b/>
          <w:bCs/>
          <w:highlight w:val="yellow"/>
          <w:u w:val="single"/>
        </w:rPr>
        <w:t>it de handleiding:</w:t>
      </w:r>
      <w:r w:rsidR="00C3175A" w:rsidRPr="00C3175A">
        <w:rPr>
          <w:noProof/>
        </w:rPr>
        <w:drawing>
          <wp:inline distT="0" distB="0" distL="0" distR="0" wp14:anchorId="0E0D7790" wp14:editId="64BBF48E">
            <wp:extent cx="5423536" cy="7505700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9069" cy="755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6174">
        <w:rPr>
          <w:noProof/>
        </w:rPr>
        <w:lastRenderedPageBreak/>
        <w:drawing>
          <wp:inline distT="0" distB="0" distL="0" distR="0" wp14:anchorId="7CEDD9D1" wp14:editId="4BCA2734">
            <wp:extent cx="5163271" cy="371526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3271" cy="371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175A" w:rsidRPr="00596174" w:rsidSect="00A273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8759D"/>
    <w:multiLevelType w:val="hybridMultilevel"/>
    <w:tmpl w:val="C6F2DB2E"/>
    <w:lvl w:ilvl="0" w:tplc="0D8E5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72"/>
    <w:rsid w:val="0007207B"/>
    <w:rsid w:val="001F013E"/>
    <w:rsid w:val="002C600F"/>
    <w:rsid w:val="004A54A9"/>
    <w:rsid w:val="005357C8"/>
    <w:rsid w:val="00596174"/>
    <w:rsid w:val="006B187E"/>
    <w:rsid w:val="0077375B"/>
    <w:rsid w:val="00A27387"/>
    <w:rsid w:val="00A33607"/>
    <w:rsid w:val="00AD04BC"/>
    <w:rsid w:val="00C3175A"/>
    <w:rsid w:val="00D37C72"/>
    <w:rsid w:val="00D64D32"/>
    <w:rsid w:val="00F37B67"/>
    <w:rsid w:val="00F7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ECC0"/>
  <w15:chartTrackingRefBased/>
  <w15:docId w15:val="{2DF2687C-56AD-4C07-B95C-542B5A4D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C6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Mol, R.L. (Robert)</dc:creator>
  <cp:keywords/>
  <dc:description/>
  <cp:lastModifiedBy>Mol, R.L. (Robert)</cp:lastModifiedBy>
  <cp:revision>14</cp:revision>
  <dcterms:created xsi:type="dcterms:W3CDTF">2022-10-10T12:04:00Z</dcterms:created>
  <dcterms:modified xsi:type="dcterms:W3CDTF">2022-11-27T10:23:00Z</dcterms:modified>
</cp:coreProperties>
</file>